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765AA" w14:textId="37840ED4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  <w:r w:rsidRPr="00FF594A">
        <w:rPr>
          <w:rFonts w:ascii="ＭＳ 明朝" w:eastAsia="ＭＳ 明朝" w:hAnsi="ＭＳ 明朝" w:cs="ＭＳ 明朝" w:hint="eastAsia"/>
        </w:rPr>
        <w:t>様式</w:t>
      </w:r>
      <w:r w:rsidR="003A4C19">
        <w:rPr>
          <w:rFonts w:ascii="ＭＳ 明朝" w:eastAsia="ＭＳ 明朝" w:hAnsi="ＭＳ 明朝" w:cs="ＭＳ 明朝" w:hint="eastAsia"/>
        </w:rPr>
        <w:t>２</w:t>
      </w:r>
    </w:p>
    <w:p w14:paraId="6253E294" w14:textId="6F7DEA1A" w:rsidR="00B81926" w:rsidRPr="00FF594A" w:rsidRDefault="00B81926" w:rsidP="00480D5F">
      <w:pPr>
        <w:tabs>
          <w:tab w:val="left" w:pos="3828"/>
        </w:tabs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令和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CC40D5">
        <w:rPr>
          <w:rFonts w:ascii="ＭＳ 明朝" w:eastAsia="ＭＳ 明朝" w:hAnsi="ＭＳ 明朝" w:cs="ＭＳ 明朝" w:hint="eastAsia"/>
          <w:sz w:val="24"/>
        </w:rPr>
        <w:t>８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年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4940C5">
        <w:rPr>
          <w:rFonts w:ascii="ＭＳ 明朝" w:eastAsia="ＭＳ 明朝" w:hAnsi="ＭＳ 明朝" w:cs="ＭＳ 明朝" w:hint="eastAsia"/>
          <w:sz w:val="24"/>
        </w:rPr>
        <w:t>６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月　　日</w:t>
      </w:r>
    </w:p>
    <w:p w14:paraId="47282DF8" w14:textId="77777777" w:rsidR="00B81926" w:rsidRPr="00FF594A" w:rsidRDefault="00B81926" w:rsidP="00B81926">
      <w:pPr>
        <w:rPr>
          <w:rFonts w:ascii="ＭＳ 明朝" w:eastAsia="ＭＳ 明朝" w:hAnsi="ＭＳ 明朝"/>
          <w:spacing w:val="10"/>
          <w:sz w:val="24"/>
        </w:rPr>
      </w:pPr>
    </w:p>
    <w:p w14:paraId="6B7853A4" w14:textId="77777777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</w:p>
    <w:p w14:paraId="022D9E89" w14:textId="16D87B09" w:rsidR="00B81926" w:rsidRPr="00FF594A" w:rsidRDefault="008E164C" w:rsidP="00B819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spacing w:val="40"/>
          <w:sz w:val="36"/>
          <w:szCs w:val="36"/>
        </w:rPr>
      </w:pPr>
      <w:r w:rsidRPr="008E164C">
        <w:rPr>
          <w:rFonts w:ascii="ＭＳ 明朝" w:eastAsia="ＭＳ 明朝" w:hAnsi="ＭＳ 明朝" w:cs="ＭＳ 明朝" w:hint="eastAsia"/>
          <w:b/>
          <w:spacing w:val="40"/>
          <w:sz w:val="36"/>
          <w:szCs w:val="36"/>
        </w:rPr>
        <w:t>入札保証金納付（免除）申請書</w:t>
      </w:r>
    </w:p>
    <w:p w14:paraId="2B27AD3C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C2DAADF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F00EFD8" w14:textId="261E9268" w:rsidR="00B81926" w:rsidRPr="00FF594A" w:rsidRDefault="00B81926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那覇市長　宛</w:t>
      </w:r>
    </w:p>
    <w:p w14:paraId="11FE3293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5F5D782" w14:textId="77777777" w:rsidR="00362835" w:rsidRDefault="00362835" w:rsidP="00B81926">
      <w:pPr>
        <w:rPr>
          <w:rFonts w:ascii="ＭＳ 明朝" w:eastAsia="ＭＳ 明朝" w:hAnsi="ＭＳ 明朝"/>
          <w:sz w:val="24"/>
        </w:rPr>
      </w:pPr>
    </w:p>
    <w:p w14:paraId="5FE6E3AD" w14:textId="1BC815B7" w:rsidR="00B81926" w:rsidRPr="00FF594A" w:rsidRDefault="008E164C" w:rsidP="00B81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（申請者）</w:t>
      </w:r>
    </w:p>
    <w:p w14:paraId="37B95F7B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8E164C">
        <w:rPr>
          <w:rFonts w:ascii="ＭＳ 明朝" w:eastAsia="ＭＳ 明朝" w:hAnsi="ＭＳ 明朝" w:hint="eastAsia"/>
          <w:spacing w:val="720"/>
          <w:sz w:val="24"/>
          <w:fitText w:val="1200" w:id="-1231786496"/>
        </w:rPr>
        <w:t>住</w:t>
      </w:r>
      <w:r w:rsidRPr="008E164C">
        <w:rPr>
          <w:rFonts w:ascii="ＭＳ 明朝" w:eastAsia="ＭＳ 明朝" w:hAnsi="ＭＳ 明朝" w:hint="eastAsia"/>
          <w:sz w:val="24"/>
          <w:fitText w:val="1200" w:id="-1231786496"/>
        </w:rPr>
        <w:t>所</w:t>
      </w:r>
    </w:p>
    <w:p w14:paraId="152D78C1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z w:val="24"/>
          <w:fitText w:val="1200" w:id="-1231786495"/>
        </w:rPr>
        <w:t>商号・名称</w:t>
      </w:r>
    </w:p>
    <w:p w14:paraId="61BCE6CD" w14:textId="77777777" w:rsidR="00B81926" w:rsidRPr="00FF594A" w:rsidRDefault="00B81926" w:rsidP="00FF594A">
      <w:pPr>
        <w:autoSpaceDE w:val="0"/>
        <w:autoSpaceDN w:val="0"/>
        <w:adjustRightInd w:val="0"/>
        <w:spacing w:line="294" w:lineRule="exact"/>
        <w:ind w:leftChars="1964" w:left="4321"/>
        <w:jc w:val="left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pacing w:val="720"/>
          <w:sz w:val="24"/>
          <w:fitText w:val="1200" w:id="-1231786494"/>
        </w:rPr>
        <w:t>氏</w:t>
      </w:r>
      <w:r w:rsidRPr="00AA1982">
        <w:rPr>
          <w:rFonts w:ascii="ＭＳ 明朝" w:eastAsia="ＭＳ 明朝" w:hAnsi="ＭＳ 明朝" w:hint="eastAsia"/>
          <w:sz w:val="24"/>
          <w:fitText w:val="1200" w:id="-1231786494"/>
        </w:rPr>
        <w:t>名</w:t>
      </w:r>
      <w:r w:rsidRPr="00FF594A"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14:paraId="26EF2FC0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41079418" w14:textId="77777777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602A6C8" w14:textId="77777777" w:rsidR="00193AE5" w:rsidRPr="00FF594A" w:rsidRDefault="00193AE5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制限付一般競争入札の入札保証金として、下記のとおり納付</w:t>
      </w:r>
      <w:r>
        <w:rPr>
          <w:rFonts w:ascii="ＭＳ 明朝" w:eastAsia="ＭＳ 明朝" w:hAnsi="ＭＳ 明朝" w:cs="ＭＳ 明朝" w:hint="eastAsia"/>
          <w:sz w:val="24"/>
        </w:rPr>
        <w:t>（免除）</w:t>
      </w:r>
      <w:r w:rsidRPr="00FF594A">
        <w:rPr>
          <w:rFonts w:ascii="ＭＳ 明朝" w:eastAsia="ＭＳ 明朝" w:hAnsi="ＭＳ 明朝" w:cs="ＭＳ 明朝" w:hint="eastAsia"/>
          <w:sz w:val="24"/>
        </w:rPr>
        <w:t>申請します。</w:t>
      </w:r>
    </w:p>
    <w:p w14:paraId="11F33C92" w14:textId="77777777" w:rsidR="00193AE5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77E5EAC" w14:textId="77777777" w:rsidR="00193AE5" w:rsidRPr="00FF594A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D2175DF" w14:textId="77777777" w:rsidR="00B81926" w:rsidRPr="00FF594A" w:rsidRDefault="00B81926" w:rsidP="002A4614">
      <w:pPr>
        <w:autoSpaceDE w:val="0"/>
        <w:autoSpaceDN w:val="0"/>
        <w:adjustRightInd w:val="0"/>
        <w:spacing w:line="294" w:lineRule="exact"/>
        <w:jc w:val="center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記</w:t>
      </w:r>
    </w:p>
    <w:p w14:paraId="57B3AFBF" w14:textId="4350EFC2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30AAE29" w14:textId="77777777" w:rsidR="00362835" w:rsidRPr="00FF594A" w:rsidRDefault="0036283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236A1405" w14:textId="4E44EDFE" w:rsidR="00B81926" w:rsidRPr="00111E9A" w:rsidRDefault="00B81926" w:rsidP="00480D5F">
      <w:pPr>
        <w:autoSpaceDE w:val="0"/>
        <w:autoSpaceDN w:val="0"/>
        <w:adjustRightInd w:val="0"/>
        <w:spacing w:line="294" w:lineRule="exact"/>
        <w:ind w:rightChars="-323" w:right="-711"/>
        <w:jc w:val="left"/>
        <w:rPr>
          <w:rFonts w:ascii="ＭＳ 明朝" w:eastAsia="ＭＳ 明朝" w:hAnsi="ＭＳ 明朝"/>
          <w:szCs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１　</w:t>
      </w:r>
      <w:r w:rsidRPr="00AA3239">
        <w:rPr>
          <w:rFonts w:ascii="ＭＳ 明朝" w:eastAsia="ＭＳ 明朝" w:hAnsi="ＭＳ 明朝" w:cs="ＭＳ 明朝" w:hint="eastAsia"/>
          <w:sz w:val="24"/>
        </w:rPr>
        <w:t>入札件名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4940C5" w:rsidRPr="004940C5">
        <w:rPr>
          <w:rFonts w:ascii="ＭＳ 明朝" w:eastAsia="ＭＳ 明朝" w:hAnsi="ＭＳ 明朝" w:hint="eastAsia"/>
          <w:sz w:val="24"/>
          <w:szCs w:val="28"/>
          <w:u w:val="single"/>
        </w:rPr>
        <w:t>令和８年度那覇市教育委員会EDR導入及び運用・保守業務委託</w:t>
      </w:r>
    </w:p>
    <w:p w14:paraId="039B5DD3" w14:textId="6872F77F" w:rsidR="00B81926" w:rsidRPr="001C491C" w:rsidRDefault="00B81926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31B2C71" w14:textId="527DA6C5" w:rsidR="008E164C" w:rsidRDefault="008E164C" w:rsidP="008E164C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２　</w:t>
      </w:r>
      <w:r>
        <w:rPr>
          <w:rFonts w:ascii="ＭＳ 明朝" w:eastAsia="ＭＳ 明朝" w:hAnsi="ＭＳ 明朝" w:cs="ＭＳ 明朝" w:hint="eastAsia"/>
          <w:sz w:val="24"/>
        </w:rPr>
        <w:t>申請区分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F108AB">
        <w:rPr>
          <w:rFonts w:ascii="ＭＳ 明朝" w:eastAsia="ＭＳ 明朝" w:hAnsi="ＭＳ 明朝" w:hint="eastAsia"/>
          <w:sz w:val="24"/>
        </w:rPr>
        <w:t>該当するものに✓を入れてください。</w:t>
      </w:r>
    </w:p>
    <w:p w14:paraId="1CD3A450" w14:textId="7F7F4843" w:rsidR="008E164C" w:rsidRPr="008E164C" w:rsidRDefault="004940C5" w:rsidP="008E164C">
      <w:pPr>
        <w:autoSpaceDE w:val="0"/>
        <w:autoSpaceDN w:val="0"/>
        <w:adjustRightInd w:val="0"/>
        <w:spacing w:line="323" w:lineRule="exact"/>
        <w:jc w:val="center"/>
        <w:rPr>
          <w:rFonts w:ascii="ＭＳ 明朝" w:eastAsia="ＭＳ 明朝" w:hAnsi="ＭＳ 明朝" w:cs="ＭＳ 明朝"/>
          <w:sz w:val="24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2081668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93AE5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入札保証金納付</w:t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sdt>
        <w:sdtPr>
          <w:rPr>
            <w:rFonts w:ascii="ＭＳ 明朝" w:eastAsia="ＭＳ 明朝" w:hAnsi="ＭＳ 明朝" w:cs="ＭＳ 明朝"/>
            <w:sz w:val="24"/>
          </w:rPr>
          <w:id w:val="166041694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E164C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入札保証金免除</w:t>
      </w:r>
    </w:p>
    <w:p w14:paraId="7555C777" w14:textId="0F8EB443" w:rsidR="008E164C" w:rsidRPr="003C0DD6" w:rsidRDefault="00AA3239" w:rsidP="004E12D0">
      <w:pPr>
        <w:autoSpaceDE w:val="0"/>
        <w:autoSpaceDN w:val="0"/>
        <w:adjustRightInd w:val="0"/>
        <w:snapToGrid w:val="0"/>
        <w:ind w:firstLineChars="2500" w:firstLine="5250"/>
        <w:jc w:val="left"/>
        <w:rPr>
          <w:rFonts w:ascii="ＭＳ 明朝" w:eastAsia="ＭＳ 明朝" w:hAnsi="ＭＳ 明朝" w:cs="ＭＳ 明朝"/>
          <w:sz w:val="14"/>
          <w:szCs w:val="10"/>
        </w:rPr>
      </w:pP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（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「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６　添付書類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」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をご確認ください）</w:t>
      </w:r>
    </w:p>
    <w:p w14:paraId="18FF7AB6" w14:textId="77777777" w:rsidR="00AA3239" w:rsidRDefault="00AA3239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42367A60" w14:textId="60F70109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３　</w:t>
      </w:r>
      <w:r>
        <w:rPr>
          <w:rFonts w:ascii="ＭＳ 明朝" w:eastAsia="ＭＳ 明朝" w:hAnsi="ＭＳ 明朝" w:cs="ＭＳ 明朝" w:hint="eastAsia"/>
          <w:sz w:val="24"/>
        </w:rPr>
        <w:t>入札保証金納付額：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 xml:space="preserve">金　　　　　　　　　　</w:t>
      </w:r>
      <w:r w:rsidR="00AA1982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>円</w:t>
      </w:r>
    </w:p>
    <w:p w14:paraId="275A0EDA" w14:textId="77777777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</w:p>
    <w:p w14:paraId="48F6E8E2" w14:textId="77777777" w:rsidR="00362835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４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入札保証金</w:t>
      </w:r>
      <w:r>
        <w:rPr>
          <w:rFonts w:ascii="ＭＳ 明朝" w:eastAsia="ＭＳ 明朝" w:hAnsi="ＭＳ 明朝" w:cs="ＭＳ 明朝" w:hint="eastAsia"/>
          <w:sz w:val="24"/>
        </w:rPr>
        <w:t>納付日：</w:t>
      </w:r>
      <w:r w:rsidR="009A3948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0FFBDE79" w14:textId="4A763908" w:rsidR="00760F6E" w:rsidRPr="003C0DD6" w:rsidRDefault="005D6D31" w:rsidP="00362835">
      <w:pPr>
        <w:autoSpaceDE w:val="0"/>
        <w:autoSpaceDN w:val="0"/>
        <w:adjustRightInd w:val="0"/>
        <w:spacing w:line="323" w:lineRule="exact"/>
        <w:ind w:firstLineChars="1100" w:firstLine="2310"/>
        <w:jc w:val="left"/>
        <w:rPr>
          <w:rFonts w:ascii="ＭＳ 明朝" w:eastAsia="ＭＳ 明朝" w:hAnsi="ＭＳ 明朝"/>
        </w:rPr>
      </w:pPr>
      <w:r w:rsidRPr="004E12D0">
        <w:rPr>
          <w:rFonts w:ascii="ＭＳ 明朝" w:eastAsia="ＭＳ 明朝" w:hAnsi="ＭＳ 明朝" w:cs="ＭＳ 明朝" w:hint="eastAsia"/>
          <w:sz w:val="21"/>
          <w:szCs w:val="16"/>
        </w:rPr>
        <w:t>（</w:t>
      </w:r>
      <w:r w:rsidR="00837FAE">
        <w:rPr>
          <w:rFonts w:ascii="ＭＳ 明朝" w:eastAsia="ＭＳ 明朝" w:hAnsi="ＭＳ 明朝" w:cs="ＭＳ 明朝" w:hint="eastAsia"/>
          <w:sz w:val="21"/>
          <w:szCs w:val="16"/>
        </w:rPr>
        <w:t>※</w:t>
      </w:r>
      <w:r w:rsidRPr="004E12D0">
        <w:rPr>
          <w:rFonts w:ascii="ＭＳ 明朝" w:eastAsia="ＭＳ 明朝" w:hAnsi="ＭＳ 明朝" w:cs="ＭＳ 明朝" w:hint="eastAsia"/>
          <w:sz w:val="21"/>
          <w:szCs w:val="16"/>
        </w:rPr>
        <w:t>納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付証明</w:t>
      </w:r>
      <w:r w:rsidR="00AD027B" w:rsidRPr="004E12D0">
        <w:rPr>
          <w:rFonts w:ascii="ＭＳ 明朝" w:eastAsia="ＭＳ 明朝" w:hAnsi="ＭＳ 明朝" w:cs="ＭＳ 明朝" w:hint="eastAsia"/>
          <w:sz w:val="21"/>
          <w:szCs w:val="16"/>
        </w:rPr>
        <w:t>が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できる</w:t>
      </w:r>
      <w:r w:rsidR="002A4614" w:rsidRPr="004E12D0">
        <w:rPr>
          <w:rFonts w:ascii="ＭＳ 明朝" w:eastAsia="ＭＳ 明朝" w:hAnsi="ＭＳ 明朝" w:cs="ＭＳ 明朝" w:hint="eastAsia"/>
          <w:sz w:val="21"/>
          <w:szCs w:val="16"/>
        </w:rPr>
        <w:t>書類</w:t>
      </w:r>
      <w:r w:rsidR="003C0DD6" w:rsidRPr="004E12D0">
        <w:rPr>
          <w:rFonts w:ascii="ＭＳ 明朝" w:eastAsia="ＭＳ 明朝" w:hAnsi="ＭＳ 明朝" w:cs="ＭＳ 明朝" w:hint="eastAsia"/>
          <w:sz w:val="21"/>
          <w:szCs w:val="14"/>
        </w:rPr>
        <w:t>を添付してくだ</w:t>
      </w:r>
      <w:r w:rsidR="00AA3239" w:rsidRPr="004E12D0">
        <w:rPr>
          <w:rFonts w:ascii="ＭＳ 明朝" w:eastAsia="ＭＳ 明朝" w:hAnsi="ＭＳ 明朝" w:cs="ＭＳ 明朝" w:hint="eastAsia"/>
          <w:sz w:val="21"/>
          <w:szCs w:val="14"/>
        </w:rPr>
        <w:t>さ</w:t>
      </w:r>
      <w:r w:rsidRPr="004E12D0">
        <w:rPr>
          <w:rFonts w:ascii="ＭＳ 明朝" w:eastAsia="ＭＳ 明朝" w:hAnsi="ＭＳ 明朝" w:cs="ＭＳ 明朝" w:hint="eastAsia"/>
          <w:sz w:val="21"/>
          <w:szCs w:val="14"/>
        </w:rPr>
        <w:t>い）</w:t>
      </w:r>
    </w:p>
    <w:p w14:paraId="3900BD56" w14:textId="77777777" w:rsidR="00760F6E" w:rsidRPr="00FF594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</w:p>
    <w:p w14:paraId="36847387" w14:textId="4630F2F8" w:rsidR="00B81926" w:rsidRPr="00FF594A" w:rsidRDefault="00760F6E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５</w:t>
      </w:r>
      <w:r w:rsidR="00B81926" w:rsidRPr="00FF594A">
        <w:rPr>
          <w:rFonts w:ascii="ＭＳ 明朝" w:eastAsia="ＭＳ 明朝" w:hAnsi="ＭＳ 明朝" w:cs="ＭＳ 明朝" w:hint="eastAsia"/>
          <w:sz w:val="24"/>
        </w:rPr>
        <w:t xml:space="preserve">　入札保証金の返還時振込口座</w:t>
      </w:r>
      <w:r w:rsidR="00837FAE">
        <w:rPr>
          <w:rFonts w:ascii="ＭＳ 明朝" w:eastAsia="ＭＳ 明朝" w:hAnsi="ＭＳ 明朝" w:cs="ＭＳ 明朝" w:hint="eastAsia"/>
          <w:sz w:val="24"/>
        </w:rPr>
        <w:t>（※</w:t>
      </w:r>
      <w:r w:rsidR="00801D95" w:rsidRPr="00FF594A">
        <w:rPr>
          <w:rFonts w:ascii="ＭＳ 明朝" w:eastAsia="ＭＳ 明朝" w:hAnsi="ＭＳ 明朝" w:hint="eastAsia"/>
          <w:sz w:val="24"/>
        </w:rPr>
        <w:t>記載</w:t>
      </w:r>
      <w:r w:rsidR="00801D95">
        <w:rPr>
          <w:rFonts w:ascii="ＭＳ 明朝" w:eastAsia="ＭＳ 明朝" w:hAnsi="ＭＳ 明朝" w:hint="eastAsia"/>
          <w:sz w:val="24"/>
        </w:rPr>
        <w:t>が</w:t>
      </w:r>
      <w:r w:rsidR="00801D95" w:rsidRPr="00FF594A">
        <w:rPr>
          <w:rFonts w:ascii="ＭＳ 明朝" w:eastAsia="ＭＳ 明朝" w:hAnsi="ＭＳ 明朝" w:hint="eastAsia"/>
          <w:sz w:val="24"/>
        </w:rPr>
        <w:t>確認できる通帳</w:t>
      </w:r>
      <w:r w:rsidR="00801D95">
        <w:rPr>
          <w:rFonts w:ascii="ＭＳ 明朝" w:eastAsia="ＭＳ 明朝" w:hAnsi="ＭＳ 明朝" w:hint="eastAsia"/>
          <w:sz w:val="24"/>
        </w:rPr>
        <w:t>の</w:t>
      </w:r>
      <w:r w:rsidR="00801D95" w:rsidRPr="00FF594A">
        <w:rPr>
          <w:rFonts w:ascii="ＭＳ 明朝" w:eastAsia="ＭＳ 明朝" w:hAnsi="ＭＳ 明朝" w:hint="eastAsia"/>
          <w:sz w:val="24"/>
        </w:rPr>
        <w:t>写しを添付</w:t>
      </w:r>
      <w:r w:rsidR="00801D95">
        <w:rPr>
          <w:rFonts w:ascii="ＭＳ 明朝" w:eastAsia="ＭＳ 明朝" w:hAnsi="ＭＳ 明朝" w:hint="eastAsia"/>
          <w:sz w:val="24"/>
        </w:rPr>
        <w:t>して</w:t>
      </w:r>
      <w:r w:rsidR="003C0DD6">
        <w:rPr>
          <w:rFonts w:ascii="ＭＳ 明朝" w:eastAsia="ＭＳ 明朝" w:hAnsi="ＭＳ 明朝" w:hint="eastAsia"/>
          <w:sz w:val="24"/>
        </w:rPr>
        <w:t>くだ</w:t>
      </w:r>
      <w:r w:rsidR="00801D95">
        <w:rPr>
          <w:rFonts w:ascii="ＭＳ 明朝" w:eastAsia="ＭＳ 明朝" w:hAnsi="ＭＳ 明朝" w:hint="eastAsia"/>
          <w:sz w:val="24"/>
        </w:rPr>
        <w:t>さい</w:t>
      </w:r>
      <w:r w:rsidR="00837FAE">
        <w:rPr>
          <w:rFonts w:ascii="ＭＳ 明朝" w:eastAsia="ＭＳ 明朝" w:hAnsi="ＭＳ 明朝" w:hint="eastAsia"/>
          <w:sz w:val="24"/>
        </w:rPr>
        <w:t>）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2279"/>
        <w:gridCol w:w="1248"/>
        <w:gridCol w:w="3656"/>
      </w:tblGrid>
      <w:tr w:rsidR="00B81926" w:rsidRPr="00FF594A" w14:paraId="49B7ABE9" w14:textId="77777777" w:rsidTr="00AA3239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0D8BD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金融機関名</w:t>
            </w:r>
          </w:p>
        </w:tc>
        <w:tc>
          <w:tcPr>
            <w:tcW w:w="71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78435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銀行　　　　　　　　　　　　　　　支店</w:t>
            </w:r>
          </w:p>
        </w:tc>
      </w:tr>
      <w:tr w:rsidR="00B81926" w:rsidRPr="00FF594A" w14:paraId="20DA962D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AEE80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預金種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C6AB6" w14:textId="2DEF65C1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6832A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口座番号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29AD4" w14:textId="77777777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A3239" w:rsidRPr="00FF594A" w14:paraId="4E486646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00A0B" w14:textId="77777777" w:rsidR="00AA3239" w:rsidRPr="00FF594A" w:rsidRDefault="00AA3239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フリガ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ナ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1A630" w14:textId="77777777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13935" w14:textId="6A53ACC2" w:rsidR="00AA3239" w:rsidRPr="00FF594A" w:rsidRDefault="00AA3239" w:rsidP="00AA3239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口座名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義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E560F" w14:textId="74424A84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F6978D" w14:textId="03DE164D" w:rsidR="00A30A96" w:rsidRDefault="00A30A96" w:rsidP="00B81926">
      <w:pPr>
        <w:rPr>
          <w:rFonts w:ascii="ＭＳ 明朝" w:eastAsia="ＭＳ 明朝" w:hAnsi="ＭＳ 明朝"/>
          <w:sz w:val="24"/>
        </w:rPr>
      </w:pPr>
    </w:p>
    <w:p w14:paraId="0C510D48" w14:textId="1A722998" w:rsidR="007F161E" w:rsidRDefault="00A30A96" w:rsidP="00362835">
      <w:pPr>
        <w:ind w:left="1680" w:hangingChars="700" w:hanging="16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６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C0DD6">
        <w:rPr>
          <w:rFonts w:ascii="ＭＳ 明朝" w:eastAsia="ＭＳ 明朝" w:hAnsi="ＭＳ 明朝" w:cs="ＭＳ 明朝" w:hint="eastAsia"/>
          <w:sz w:val="24"/>
        </w:rPr>
        <w:t>添付書類：入札保証金の免除を申請する</w:t>
      </w:r>
      <w:r w:rsidR="00AD027B">
        <w:rPr>
          <w:rFonts w:ascii="ＭＳ 明朝" w:eastAsia="ＭＳ 明朝" w:hAnsi="ＭＳ 明朝" w:cs="ＭＳ 明朝" w:hint="eastAsia"/>
          <w:sz w:val="24"/>
        </w:rPr>
        <w:t>場合</w:t>
      </w:r>
      <w:r w:rsidR="00E73E7A">
        <w:rPr>
          <w:rFonts w:ascii="ＭＳ 明朝" w:eastAsia="ＭＳ 明朝" w:hAnsi="ＭＳ 明朝" w:cs="ＭＳ 明朝" w:hint="eastAsia"/>
          <w:sz w:val="24"/>
        </w:rPr>
        <w:t>、</w:t>
      </w:r>
      <w:r w:rsidR="003C0DD6">
        <w:rPr>
          <w:rFonts w:ascii="ＭＳ 明朝" w:eastAsia="ＭＳ 明朝" w:hAnsi="ＭＳ 明朝" w:cs="ＭＳ 明朝" w:hint="eastAsia"/>
          <w:sz w:val="24"/>
        </w:rPr>
        <w:t>次の</w:t>
      </w:r>
      <w:r w:rsidR="00362835">
        <w:rPr>
          <w:rFonts w:ascii="ＭＳ 明朝" w:eastAsia="ＭＳ 明朝" w:hAnsi="ＭＳ 明朝" w:cs="ＭＳ 明朝" w:hint="eastAsia"/>
          <w:sz w:val="24"/>
        </w:rPr>
        <w:t>①②</w:t>
      </w:r>
      <w:r w:rsidR="003C0DD6">
        <w:rPr>
          <w:rFonts w:ascii="ＭＳ 明朝" w:eastAsia="ＭＳ 明朝" w:hAnsi="ＭＳ 明朝" w:cs="ＭＳ 明朝" w:hint="eastAsia"/>
          <w:sz w:val="24"/>
        </w:rPr>
        <w:t>いずれかの</w:t>
      </w:r>
      <w:r w:rsidR="00801D95">
        <w:rPr>
          <w:rFonts w:ascii="ＭＳ 明朝" w:eastAsia="ＭＳ 明朝" w:hAnsi="ＭＳ 明朝" w:cs="ＭＳ 明朝" w:hint="eastAsia"/>
          <w:sz w:val="24"/>
        </w:rPr>
        <w:t>書類</w:t>
      </w:r>
      <w:r w:rsidR="00E73E7A">
        <w:rPr>
          <w:rFonts w:ascii="ＭＳ 明朝" w:eastAsia="ＭＳ 明朝" w:hAnsi="ＭＳ 明朝" w:cs="ＭＳ 明朝" w:hint="eastAsia"/>
          <w:sz w:val="24"/>
        </w:rPr>
        <w:t>を提出してください</w:t>
      </w:r>
      <w:r w:rsidR="003C0DD6">
        <w:rPr>
          <w:rFonts w:ascii="ＭＳ 明朝" w:eastAsia="ＭＳ 明朝" w:hAnsi="ＭＳ 明朝" w:cs="ＭＳ 明朝" w:hint="eastAsia"/>
          <w:sz w:val="24"/>
        </w:rPr>
        <w:t>。</w:t>
      </w:r>
    </w:p>
    <w:p w14:paraId="169EC911" w14:textId="3CDCAFAA" w:rsidR="007F161E" w:rsidRPr="003C0DD6" w:rsidRDefault="007F161E" w:rsidP="00E111D1">
      <w:pPr>
        <w:pStyle w:val="afe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</w:rPr>
      </w:pPr>
      <w:r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号に該当することを証明する書類</w:t>
      </w:r>
      <w:r w:rsidR="003C0DD6">
        <w:rPr>
          <w:rFonts w:ascii="ＭＳ 明朝" w:eastAsia="ＭＳ 明朝" w:hAnsi="ＭＳ 明朝" w:cs="ＭＳ 明朝" w:hint="eastAsia"/>
          <w:sz w:val="24"/>
        </w:rPr>
        <w:t>：</w:t>
      </w:r>
      <w:r w:rsidR="00E111D1" w:rsidRPr="00E111D1">
        <w:rPr>
          <w:rFonts w:ascii="ＭＳ 明朝" w:eastAsia="ＭＳ 明朝" w:hAnsi="ＭＳ 明朝" w:cs="ＭＳ 明朝" w:hint="eastAsia"/>
          <w:b/>
          <w:sz w:val="24"/>
          <w:u w:val="single"/>
        </w:rPr>
        <w:t>入札保証保険契約に係る保険証券の写し</w:t>
      </w:r>
    </w:p>
    <w:p w14:paraId="697373C9" w14:textId="70B71EA1" w:rsidR="003015FE" w:rsidRPr="003015FE" w:rsidRDefault="003015FE" w:rsidP="003C0DD6">
      <w:pPr>
        <w:pStyle w:val="afe"/>
        <w:numPr>
          <w:ilvl w:val="0"/>
          <w:numId w:val="1"/>
        </w:numPr>
        <w:ind w:leftChars="0"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３</w:t>
      </w:r>
      <w:r w:rsidR="003C0DD6">
        <w:rPr>
          <w:rFonts w:ascii="ＭＳ 明朝" w:eastAsia="ＭＳ 明朝" w:hAnsi="ＭＳ 明朝" w:cs="ＭＳ 明朝" w:hint="eastAsia"/>
          <w:sz w:val="24"/>
        </w:rPr>
        <w:t>号に該当すること</w:t>
      </w:r>
    </w:p>
    <w:p w14:paraId="193A3296" w14:textId="104EC91C" w:rsidR="00A30A96" w:rsidRPr="003C0DD6" w:rsidRDefault="003C0DD6" w:rsidP="003015FE">
      <w:pPr>
        <w:pStyle w:val="afe"/>
        <w:ind w:leftChars="0" w:left="240"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を証明する書類：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「（様式３）</w:t>
      </w:r>
      <w:r w:rsidR="000433C6">
        <w:rPr>
          <w:rFonts w:ascii="ＭＳ 明朝" w:eastAsia="ＭＳ 明朝" w:hAnsi="ＭＳ 明朝" w:cs="ＭＳ 明朝" w:hint="eastAsia"/>
          <w:b/>
          <w:sz w:val="24"/>
          <w:u w:val="single"/>
        </w:rPr>
        <w:t>契約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実績証明書」と契約書の写し</w:t>
      </w:r>
    </w:p>
    <w:sectPr w:rsidR="00A30A96" w:rsidRPr="003C0DD6" w:rsidSect="005D6D31">
      <w:type w:val="continuous"/>
      <w:pgSz w:w="11906" w:h="16838"/>
      <w:pgMar w:top="992" w:right="849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7B91" w14:textId="77777777" w:rsidR="001D2E89" w:rsidRDefault="001D2E89" w:rsidP="00B81926">
      <w:r>
        <w:separator/>
      </w:r>
    </w:p>
  </w:endnote>
  <w:endnote w:type="continuationSeparator" w:id="0">
    <w:p w14:paraId="0B27796C" w14:textId="77777777" w:rsidR="001D2E89" w:rsidRDefault="001D2E89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694E4" w14:textId="77777777" w:rsidR="001D2E89" w:rsidRDefault="001D2E89" w:rsidP="00B81926">
      <w:r>
        <w:separator/>
      </w:r>
    </w:p>
  </w:footnote>
  <w:footnote w:type="continuationSeparator" w:id="0">
    <w:p w14:paraId="5EDD8361" w14:textId="77777777" w:rsidR="001D2E89" w:rsidRDefault="001D2E89" w:rsidP="00B8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95344"/>
    <w:multiLevelType w:val="hybridMultilevel"/>
    <w:tmpl w:val="2990D4FA"/>
    <w:lvl w:ilvl="0" w:tplc="123E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0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AC"/>
    <w:rsid w:val="000433C6"/>
    <w:rsid w:val="00075D0A"/>
    <w:rsid w:val="000849A9"/>
    <w:rsid w:val="00111E9A"/>
    <w:rsid w:val="00121C6B"/>
    <w:rsid w:val="00193AE5"/>
    <w:rsid w:val="001C491C"/>
    <w:rsid w:val="001D2E89"/>
    <w:rsid w:val="001E0250"/>
    <w:rsid w:val="00240C08"/>
    <w:rsid w:val="00244BF6"/>
    <w:rsid w:val="00263BAD"/>
    <w:rsid w:val="002A4614"/>
    <w:rsid w:val="002D5D95"/>
    <w:rsid w:val="003015FE"/>
    <w:rsid w:val="00315A9C"/>
    <w:rsid w:val="0033093B"/>
    <w:rsid w:val="00362835"/>
    <w:rsid w:val="003A4182"/>
    <w:rsid w:val="003A4C19"/>
    <w:rsid w:val="003C0DD6"/>
    <w:rsid w:val="0043022B"/>
    <w:rsid w:val="00463DB2"/>
    <w:rsid w:val="0047758A"/>
    <w:rsid w:val="00480D5F"/>
    <w:rsid w:val="004940C5"/>
    <w:rsid w:val="004A0848"/>
    <w:rsid w:val="004E12D0"/>
    <w:rsid w:val="004E6643"/>
    <w:rsid w:val="004F1B3A"/>
    <w:rsid w:val="004F5674"/>
    <w:rsid w:val="00554CD3"/>
    <w:rsid w:val="005A6587"/>
    <w:rsid w:val="005D6D31"/>
    <w:rsid w:val="005F03C5"/>
    <w:rsid w:val="006650FC"/>
    <w:rsid w:val="00690BB2"/>
    <w:rsid w:val="006D31E3"/>
    <w:rsid w:val="00760F6E"/>
    <w:rsid w:val="00765D38"/>
    <w:rsid w:val="007A44A7"/>
    <w:rsid w:val="007A609B"/>
    <w:rsid w:val="007C0793"/>
    <w:rsid w:val="007E05F3"/>
    <w:rsid w:val="007F161E"/>
    <w:rsid w:val="00801D95"/>
    <w:rsid w:val="008254B3"/>
    <w:rsid w:val="00837FAE"/>
    <w:rsid w:val="008C29AC"/>
    <w:rsid w:val="008E164C"/>
    <w:rsid w:val="00957708"/>
    <w:rsid w:val="009A3948"/>
    <w:rsid w:val="00A30A96"/>
    <w:rsid w:val="00AA098C"/>
    <w:rsid w:val="00AA1982"/>
    <w:rsid w:val="00AA3239"/>
    <w:rsid w:val="00AD027B"/>
    <w:rsid w:val="00B20036"/>
    <w:rsid w:val="00B33979"/>
    <w:rsid w:val="00B81926"/>
    <w:rsid w:val="00B81CC6"/>
    <w:rsid w:val="00BE5290"/>
    <w:rsid w:val="00C50392"/>
    <w:rsid w:val="00C75015"/>
    <w:rsid w:val="00C77216"/>
    <w:rsid w:val="00C81885"/>
    <w:rsid w:val="00C9285A"/>
    <w:rsid w:val="00CA784B"/>
    <w:rsid w:val="00CC40D5"/>
    <w:rsid w:val="00D35F39"/>
    <w:rsid w:val="00D376AF"/>
    <w:rsid w:val="00D61A0F"/>
    <w:rsid w:val="00D83F38"/>
    <w:rsid w:val="00DA294A"/>
    <w:rsid w:val="00DE44D9"/>
    <w:rsid w:val="00E111D1"/>
    <w:rsid w:val="00E73E7A"/>
    <w:rsid w:val="00F108AB"/>
    <w:rsid w:val="00F34DED"/>
    <w:rsid w:val="00F647A4"/>
    <w:rsid w:val="00FB6165"/>
    <w:rsid w:val="00FE4CDB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F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List Paragraph"/>
    <w:basedOn w:val="a"/>
    <w:uiPriority w:val="34"/>
    <w:qFormat/>
    <w:rsid w:val="003C0D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90</Words>
  <Characters>513</Characters>
  <DocSecurity>0</DocSecurity>
  <Lines>4</Lines>
  <Paragraphs>1</Paragraphs>
  <ScaleCrop>false</ScaleCrop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2025-08-14T07:35:00Z</dcterms:created>
  <dcterms:modified xsi:type="dcterms:W3CDTF">2026-05-29T05:27:00Z</dcterms:modified>
</cp:coreProperties>
</file>