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05A" w:rsidRDefault="006B705A" w:rsidP="006B705A">
      <w:pPr>
        <w:rPr>
          <w:sz w:val="36"/>
          <w:szCs w:val="36"/>
          <w:bdr w:val="single" w:sz="4" w:space="0" w:color="auto" w:frame="1"/>
        </w:rPr>
      </w:pPr>
      <w:r>
        <w:rPr>
          <w:rFonts w:hint="eastAsia"/>
          <w:sz w:val="36"/>
          <w:szCs w:val="36"/>
          <w:bdr w:val="single" w:sz="4" w:space="0" w:color="auto" w:frame="1"/>
        </w:rPr>
        <w:t>様式第５号</w:t>
      </w:r>
    </w:p>
    <w:p w:rsidR="00255AC9" w:rsidRPr="006B705A" w:rsidRDefault="00255AC9" w:rsidP="00255AC9">
      <w:pPr>
        <w:rPr>
          <w:rFonts w:ascii="ＭＳ ゴシック" w:eastAsia="ＭＳ ゴシック" w:hAnsi="ＭＳ ゴシック" w:cs="Times New Roman"/>
          <w:sz w:val="22"/>
          <w:szCs w:val="24"/>
        </w:rPr>
      </w:pPr>
    </w:p>
    <w:p w:rsidR="00255AC9" w:rsidRPr="00302861" w:rsidRDefault="00344C61" w:rsidP="00255AC9">
      <w:pPr>
        <w:jc w:val="center"/>
        <w:rPr>
          <w:rFonts w:ascii="ＭＳ ゴシック" w:eastAsia="ＭＳ ゴシック" w:hAnsi="ＭＳ ゴシック" w:cs="Times New Roman"/>
          <w:b/>
          <w:bCs/>
          <w:sz w:val="28"/>
          <w:szCs w:val="24"/>
        </w:rPr>
      </w:pPr>
      <w:r w:rsidRPr="00E75129">
        <w:rPr>
          <w:rFonts w:ascii="ＭＳ ゴシック" w:eastAsia="ＭＳ ゴシック" w:hAnsi="ＭＳ ゴシック" w:cs="Times New Roman" w:hint="eastAsia"/>
          <w:b/>
          <w:bCs/>
          <w:sz w:val="28"/>
          <w:szCs w:val="24"/>
        </w:rPr>
        <w:t>地域</w:t>
      </w:r>
      <w:r w:rsidR="00255AC9" w:rsidRPr="00302861">
        <w:rPr>
          <w:rFonts w:ascii="ＭＳ ゴシック" w:eastAsia="ＭＳ ゴシック" w:hAnsi="ＭＳ ゴシック" w:cs="Times New Roman" w:hint="eastAsia"/>
          <w:b/>
          <w:bCs/>
          <w:sz w:val="28"/>
          <w:szCs w:val="24"/>
        </w:rPr>
        <w:t>子育て支援</w:t>
      </w:r>
      <w:r w:rsidR="00B75C48" w:rsidRPr="00302861">
        <w:rPr>
          <w:rFonts w:ascii="ＭＳ ゴシック" w:eastAsia="ＭＳ ゴシック" w:hAnsi="ＭＳ ゴシック" w:cs="Times New Roman" w:hint="eastAsia"/>
          <w:b/>
          <w:bCs/>
          <w:sz w:val="28"/>
          <w:szCs w:val="24"/>
        </w:rPr>
        <w:t>拠点事業</w:t>
      </w:r>
      <w:r w:rsidR="00255AC9" w:rsidRPr="00302861">
        <w:rPr>
          <w:rFonts w:ascii="ＭＳ ゴシック" w:eastAsia="ＭＳ ゴシック" w:hAnsi="ＭＳ ゴシック" w:cs="Times New Roman" w:hint="eastAsia"/>
          <w:b/>
          <w:bCs/>
          <w:sz w:val="28"/>
          <w:szCs w:val="24"/>
        </w:rPr>
        <w:t>に関する事業の実績</w:t>
      </w:r>
    </w:p>
    <w:p w:rsidR="00255AC9" w:rsidRPr="00302861" w:rsidRDefault="00255AC9" w:rsidP="00255AC9">
      <w:pPr>
        <w:ind w:firstLineChars="50" w:firstLine="110"/>
        <w:rPr>
          <w:rFonts w:ascii="ＭＳ ゴシック" w:eastAsia="ＭＳ ゴシック" w:hAnsi="ＭＳ ゴシック" w:cs="Times New Roman"/>
          <w:sz w:val="22"/>
          <w:szCs w:val="24"/>
        </w:rPr>
      </w:pPr>
    </w:p>
    <w:p w:rsidR="00255AC9" w:rsidRPr="00302861" w:rsidRDefault="00255AC9" w:rsidP="00255AC9">
      <w:pPr>
        <w:ind w:firstLineChars="150" w:firstLine="330"/>
        <w:rPr>
          <w:rFonts w:ascii="ＭＳ ゴシック" w:eastAsia="ＭＳ ゴシック" w:hAnsi="ＭＳ ゴシック" w:cs="Times New Roman"/>
          <w:sz w:val="22"/>
          <w:szCs w:val="24"/>
        </w:rPr>
      </w:pPr>
      <w:r w:rsidRPr="00302861">
        <w:rPr>
          <w:rFonts w:ascii="ＭＳ ゴシック" w:eastAsia="ＭＳ ゴシック" w:hAnsi="ＭＳ ゴシック" w:cs="Times New Roman" w:hint="eastAsia"/>
          <w:sz w:val="22"/>
          <w:szCs w:val="24"/>
        </w:rPr>
        <w:t>※</w:t>
      </w:r>
      <w:r w:rsidR="00B75C48" w:rsidRPr="00302861">
        <w:rPr>
          <w:rFonts w:ascii="ＭＳ ゴシック" w:eastAsia="ＭＳ ゴシック" w:hAnsi="ＭＳ ゴシック" w:cs="Times New Roman" w:hint="eastAsia"/>
          <w:sz w:val="22"/>
          <w:szCs w:val="24"/>
        </w:rPr>
        <w:t>実施している場合に</w:t>
      </w:r>
      <w:bookmarkStart w:id="0" w:name="_GoBack"/>
      <w:bookmarkEnd w:id="0"/>
      <w:r w:rsidR="00B75C48" w:rsidRPr="00302861">
        <w:rPr>
          <w:rFonts w:ascii="ＭＳ ゴシック" w:eastAsia="ＭＳ ゴシック" w:hAnsi="ＭＳ ゴシック" w:cs="Times New Roman" w:hint="eastAsia"/>
          <w:sz w:val="22"/>
          <w:szCs w:val="24"/>
        </w:rPr>
        <w:t>提出ください</w:t>
      </w:r>
      <w:r w:rsidRPr="00302861">
        <w:rPr>
          <w:rFonts w:ascii="ＭＳ ゴシック" w:eastAsia="ＭＳ ゴシック" w:hAnsi="ＭＳ ゴシック" w:cs="Times New Roman" w:hint="eastAsia"/>
          <w:sz w:val="22"/>
          <w:szCs w:val="24"/>
        </w:rPr>
        <w:t>。</w:t>
      </w:r>
    </w:p>
    <w:p w:rsidR="00255AC9" w:rsidRPr="00302861" w:rsidRDefault="00255AC9" w:rsidP="00255AC9">
      <w:pPr>
        <w:rPr>
          <w:rFonts w:ascii="ＭＳ ゴシック" w:eastAsia="ＭＳ ゴシック" w:hAnsi="ＭＳ ゴシック" w:cs="Times New Roman"/>
          <w:sz w:val="22"/>
          <w:szCs w:val="24"/>
        </w:rPr>
      </w:pPr>
    </w:p>
    <w:tbl>
      <w:tblPr>
        <w:tblW w:w="903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6591"/>
      </w:tblGrid>
      <w:tr w:rsidR="00255AC9" w:rsidRPr="00302861" w:rsidTr="007D0980">
        <w:trPr>
          <w:trHeight w:val="930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AC9" w:rsidRPr="00302861" w:rsidRDefault="00255AC9" w:rsidP="00255AC9">
            <w:pPr>
              <w:jc w:val="center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302861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事　業　名　称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AC9" w:rsidRPr="00302861" w:rsidRDefault="00255AC9" w:rsidP="00255AC9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</w:tr>
      <w:tr w:rsidR="00255AC9" w:rsidRPr="00302861" w:rsidTr="007D0980">
        <w:trPr>
          <w:trHeight w:val="1144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AC9" w:rsidRPr="00302861" w:rsidRDefault="00255AC9" w:rsidP="00255AC9">
            <w:pPr>
              <w:jc w:val="center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302861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事業の実施期間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AC9" w:rsidRPr="00302861" w:rsidRDefault="00255AC9" w:rsidP="00255AC9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</w:tr>
      <w:tr w:rsidR="00255AC9" w:rsidRPr="00302861" w:rsidTr="007D0980">
        <w:trPr>
          <w:trHeight w:val="1102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AC9" w:rsidRPr="00302861" w:rsidRDefault="00255AC9" w:rsidP="00255AC9">
            <w:pPr>
              <w:jc w:val="center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302861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事業の実施場所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AC9" w:rsidRPr="00302861" w:rsidRDefault="00255AC9" w:rsidP="00255AC9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</w:tr>
      <w:tr w:rsidR="00255AC9" w:rsidRPr="00302861" w:rsidTr="007D0980">
        <w:trPr>
          <w:trHeight w:val="5384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AC9" w:rsidRPr="00302861" w:rsidRDefault="00255AC9" w:rsidP="00255AC9">
            <w:pPr>
              <w:jc w:val="center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302861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事　業　概　要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AC9" w:rsidRPr="00302861" w:rsidRDefault="00255AC9" w:rsidP="00255AC9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</w:tr>
      <w:tr w:rsidR="00255AC9" w:rsidRPr="00302861" w:rsidTr="007D0980">
        <w:trPr>
          <w:trHeight w:val="81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AC9" w:rsidRPr="00302861" w:rsidRDefault="00255AC9" w:rsidP="00255AC9">
            <w:pPr>
              <w:jc w:val="center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302861">
              <w:rPr>
                <w:rFonts w:ascii="ＭＳ ゴシック" w:eastAsia="ＭＳ ゴシック" w:hAnsi="ＭＳ ゴシック" w:cs="Times New Roman" w:hint="eastAsia"/>
                <w:spacing w:val="22"/>
                <w:kern w:val="0"/>
                <w:sz w:val="22"/>
                <w:szCs w:val="24"/>
              </w:rPr>
              <w:t>年間利用者</w:t>
            </w:r>
            <w:r w:rsidRPr="00302861"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4"/>
              </w:rPr>
              <w:t>数</w:t>
            </w:r>
          </w:p>
          <w:p w:rsidR="00255AC9" w:rsidRPr="00302861" w:rsidRDefault="00255AC9" w:rsidP="00255AC9">
            <w:pPr>
              <w:jc w:val="center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302861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（参加者数など）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AC9" w:rsidRPr="00302861" w:rsidRDefault="00255AC9" w:rsidP="00255AC9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</w:tr>
      <w:tr w:rsidR="00255AC9" w:rsidRPr="00302861" w:rsidTr="007D0980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AC9" w:rsidRPr="00302861" w:rsidRDefault="00255AC9" w:rsidP="00255AC9">
            <w:pPr>
              <w:jc w:val="center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302861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運　営　形　態</w:t>
            </w:r>
          </w:p>
          <w:p w:rsidR="00255AC9" w:rsidRPr="00302861" w:rsidRDefault="00255AC9" w:rsidP="00255AC9">
            <w:pPr>
              <w:jc w:val="center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302861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（直営、</w:t>
            </w:r>
            <w:r w:rsidRPr="00302861">
              <w:rPr>
                <w:rFonts w:ascii="ＭＳ ゴシック" w:eastAsia="ＭＳ ゴシック" w:hAnsi="ＭＳ ゴシック" w:cs="Times New Roman"/>
                <w:sz w:val="22"/>
                <w:szCs w:val="24"/>
              </w:rPr>
              <w:t>○○</w:t>
            </w:r>
            <w:r w:rsidRPr="00302861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市から</w:t>
            </w:r>
          </w:p>
          <w:p w:rsidR="00255AC9" w:rsidRPr="00302861" w:rsidRDefault="00255AC9" w:rsidP="00255AC9">
            <w:pPr>
              <w:ind w:firstLine="220"/>
              <w:jc w:val="center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302861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の委託など）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AC9" w:rsidRPr="00302861" w:rsidRDefault="00255AC9" w:rsidP="00255AC9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</w:tc>
      </w:tr>
    </w:tbl>
    <w:p w:rsidR="00383F7F" w:rsidRPr="00302861" w:rsidRDefault="00383F7F" w:rsidP="00255AC9">
      <w:pPr>
        <w:rPr>
          <w:rFonts w:ascii="ＭＳ ゴシック" w:eastAsia="ＭＳ ゴシック" w:hAnsi="ＭＳ ゴシック"/>
        </w:rPr>
      </w:pPr>
    </w:p>
    <w:sectPr w:rsidR="00383F7F" w:rsidRPr="00302861" w:rsidSect="00BF567D">
      <w:footerReference w:type="default" r:id="rId6"/>
      <w:pgSz w:w="11906" w:h="16838"/>
      <w:pgMar w:top="1418" w:right="1418" w:bottom="1276" w:left="1418" w:header="0" w:footer="462" w:gutter="0"/>
      <w:pgNumType w:start="0"/>
      <w:cols w:space="720"/>
      <w:formProt w:val="0"/>
      <w:titlePg/>
      <w:docGrid w:type="lines" w:linePitch="35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A1D" w:rsidRDefault="00255AC9">
      <w:r>
        <w:separator/>
      </w:r>
    </w:p>
  </w:endnote>
  <w:endnote w:type="continuationSeparator" w:id="0">
    <w:p w:rsidR="00752A1D" w:rsidRDefault="00255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67D" w:rsidRDefault="00E7512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A1D" w:rsidRDefault="00255AC9">
      <w:r>
        <w:separator/>
      </w:r>
    </w:p>
  </w:footnote>
  <w:footnote w:type="continuationSeparator" w:id="0">
    <w:p w:rsidR="00752A1D" w:rsidRDefault="00255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723"/>
    <w:rsid w:val="00255AC9"/>
    <w:rsid w:val="00302861"/>
    <w:rsid w:val="00307790"/>
    <w:rsid w:val="00344C61"/>
    <w:rsid w:val="00353163"/>
    <w:rsid w:val="00383F7F"/>
    <w:rsid w:val="00432723"/>
    <w:rsid w:val="006B705A"/>
    <w:rsid w:val="00752A1D"/>
    <w:rsid w:val="00B75C48"/>
    <w:rsid w:val="00E7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B638A9-73CD-4CED-88F1-B353F361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32723"/>
    <w:pPr>
      <w:tabs>
        <w:tab w:val="center" w:pos="4252"/>
        <w:tab w:val="right" w:pos="8504"/>
      </w:tabs>
      <w:snapToGrid w:val="0"/>
    </w:pPr>
    <w:rPr>
      <w:rFonts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432723"/>
    <w:rPr>
      <w:rFonts w:cs="Times New Roman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432723"/>
    <w:pPr>
      <w:jc w:val="center"/>
    </w:pPr>
    <w:rPr>
      <w:rFonts w:ascii="Century" w:eastAsia="ＭＳ 明朝" w:hAnsi="Century" w:cs="Times New Roman"/>
    </w:rPr>
  </w:style>
  <w:style w:type="character" w:customStyle="1" w:styleId="a6">
    <w:name w:val="記 (文字)"/>
    <w:basedOn w:val="a0"/>
    <w:link w:val="a5"/>
    <w:uiPriority w:val="99"/>
    <w:rsid w:val="00432723"/>
    <w:rPr>
      <w:rFonts w:ascii="Century" w:eastAsia="ＭＳ 明朝" w:hAnsi="Century" w:cs="Times New Roman"/>
    </w:rPr>
  </w:style>
  <w:style w:type="paragraph" w:styleId="a7">
    <w:name w:val="header"/>
    <w:basedOn w:val="a"/>
    <w:link w:val="a8"/>
    <w:uiPriority w:val="99"/>
    <w:unhideWhenUsed/>
    <w:rsid w:val="00255A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55AC9"/>
  </w:style>
  <w:style w:type="paragraph" w:styleId="a9">
    <w:name w:val="Date"/>
    <w:basedOn w:val="a"/>
    <w:next w:val="a"/>
    <w:link w:val="aa"/>
    <w:uiPriority w:val="99"/>
    <w:qFormat/>
    <w:rsid w:val="00255AC9"/>
    <w:rPr>
      <w:rFonts w:cs="Times New Roman"/>
      <w:sz w:val="22"/>
      <w:szCs w:val="24"/>
    </w:rPr>
  </w:style>
  <w:style w:type="character" w:customStyle="1" w:styleId="aa">
    <w:name w:val="日付 (文字)"/>
    <w:basedOn w:val="a0"/>
    <w:link w:val="a9"/>
    <w:uiPriority w:val="99"/>
    <w:rsid w:val="00255AC9"/>
    <w:rPr>
      <w:rFonts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こどもみらい課0027</dc:creator>
  <cp:keywords/>
  <dc:description/>
  <cp:lastModifiedBy>こどもみらい課0027</cp:lastModifiedBy>
  <cp:revision>9</cp:revision>
  <dcterms:created xsi:type="dcterms:W3CDTF">2023-12-07T05:30:00Z</dcterms:created>
  <dcterms:modified xsi:type="dcterms:W3CDTF">2023-12-25T06:00:00Z</dcterms:modified>
</cp:coreProperties>
</file>